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563EB143" w:rsidR="00E83A0E" w:rsidRDefault="00EF5006" w:rsidP="00066C9F">
                            <w:pPr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</w:p>
                          <w:p w14:paraId="795B7567" w14:textId="5A6C25E0" w:rsidR="00A64224" w:rsidRPr="007C5F92" w:rsidRDefault="0059767C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="00300CFE" w:rsidRPr="00300CFE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62B3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 of E</w:t>
                            </w:r>
                            <w:r w:rsidR="0016367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aster</w:t>
                            </w:r>
                            <w:r w:rsidR="00C12F83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 w:rsidR="00F238B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F238B6" w:rsidRPr="00F238B6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00CF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May</w:t>
                            </w:r>
                            <w:r w:rsidR="002D6DF0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9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563EB143" w:rsidR="00E83A0E" w:rsidRDefault="00EF5006" w:rsidP="00066C9F">
                      <w:pPr>
                        <w:ind w:left="720"/>
                        <w:jc w:val="center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</w:p>
                    <w:p w14:paraId="795B7567" w14:textId="5A6C25E0" w:rsidR="00A64224" w:rsidRPr="007C5F92" w:rsidRDefault="0059767C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6</w:t>
                      </w:r>
                      <w:r w:rsidR="00300CFE" w:rsidRPr="00300CFE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62B3F">
                        <w:rPr>
                          <w:rFonts w:ascii="Comic Sans MS" w:hAnsi="Comic Sans MS"/>
                          <w:b/>
                          <w:u w:val="single"/>
                        </w:rPr>
                        <w:t>Sunday of E</w:t>
                      </w:r>
                      <w:r w:rsidR="00163676">
                        <w:rPr>
                          <w:rFonts w:ascii="Comic Sans MS" w:hAnsi="Comic Sans MS"/>
                          <w:b/>
                          <w:u w:val="single"/>
                        </w:rPr>
                        <w:t>aster</w:t>
                      </w:r>
                      <w:r w:rsidR="00C12F83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 w:rsidR="00F238B6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F238B6" w:rsidRPr="00F238B6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00CFE">
                        <w:rPr>
                          <w:rFonts w:ascii="Comic Sans MS" w:hAnsi="Comic Sans MS"/>
                          <w:b/>
                          <w:u w:val="single"/>
                        </w:rPr>
                        <w:t>May</w:t>
                      </w:r>
                      <w:r w:rsidR="002D6DF0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4417C3CD" w:rsidR="00EF5006" w:rsidRDefault="00EF500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01B2B789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4037B7F8" w:rsidR="00EF5006" w:rsidRPr="00B8731D" w:rsidRDefault="00CA39DA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E67C734">
                <wp:simplePos x="0" y="0"/>
                <wp:positionH relativeFrom="margin">
                  <wp:posOffset>-64135</wp:posOffset>
                </wp:positionH>
                <wp:positionV relativeFrom="paragraph">
                  <wp:posOffset>24130</wp:posOffset>
                </wp:positionV>
                <wp:extent cx="6686550" cy="16535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35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C5FD8F" w14:textId="51B488A4" w:rsidR="00300CFE" w:rsidRDefault="00300CFE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9767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F238B6" w:rsidRPr="00F238B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59767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bookmarkEnd w:id="0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238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1BD02D05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9767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0C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Monday of the </w:t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3D0125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3D01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E055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CE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Kathryn Ranson RIP</w:t>
                            </w:r>
                          </w:p>
                          <w:p w14:paraId="2C639923" w14:textId="0A7D511B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9767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Tuesday of the </w:t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18537D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CE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14:paraId="3F92FF9C" w14:textId="049D313C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767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May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Wednesday of the </w:t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18537D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1853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18537D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8537D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CE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Jim Lyons RIP</w:t>
                            </w:r>
                          </w:p>
                          <w:p w14:paraId="168ED7CC" w14:textId="79E1C531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767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59767C" w:rsidRPr="0059767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23006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The Ascension of the Lord</w:t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CE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Mary Kelly’s 90</w:t>
                            </w:r>
                            <w:r w:rsidR="00121CEF" w:rsidRPr="00121CE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21CE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Birthday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A052FB4" w14:textId="501EF52A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59767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59767C" w:rsidRPr="0059767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Saint Rita of Cascia</w:t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CE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Tom and Janet Matthews</w:t>
                            </w:r>
                          </w:p>
                          <w:p w14:paraId="6744D8D7" w14:textId="578FB4CB" w:rsidR="00D054A5" w:rsidRDefault="0003564F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59767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59767C" w:rsidRPr="0059767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9767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Saturday</w:t>
                            </w:r>
                            <w:r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of the </w:t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P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1C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Wyn and Andrew Butler RIP</w:t>
                            </w:r>
                          </w:p>
                          <w:p w14:paraId="42AB02A8" w14:textId="6C781BD5" w:rsidR="0018537D" w:rsidRPr="00BB5C21" w:rsidRDefault="0018537D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9767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Pr="001853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2300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05pt;margin-top:1.9pt;width:526.5pt;height:13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+/UAIAANAEAAAOAAAAZHJzL2Uyb0RvYy54bWysVF1v0zAUfUfiP1h+p2m7toxo6TQ6QEjj&#10;Q2z8ANexG2uOr7HdJt2v59pOswoED4iXyPa959xzv3J13beaHITzCkxFZ5MpJcJwqJXZVfT7w/tX&#10;l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8C5FD8F" w14:textId="51B488A4" w:rsidR="00300CFE" w:rsidRDefault="00300CFE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9767C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F238B6" w:rsidRPr="00F238B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1" w:name="_Hlk10049765"/>
                      <w:r w:rsidR="0059767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6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bookmarkEnd w:id="1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238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1BD02D05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9767C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00CFE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Monday of the </w:t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6</w:t>
                      </w:r>
                      <w:r w:rsidR="003D0125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3D0125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E055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21CE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Kathryn Ranson RIP</w:t>
                      </w:r>
                    </w:p>
                    <w:p w14:paraId="2C639923" w14:textId="0A7D511B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9767C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Tuesday of the </w:t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6</w:t>
                      </w:r>
                      <w:r w:rsidR="0018537D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21CE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Donor’s Intention</w:t>
                      </w:r>
                    </w:p>
                    <w:p w14:paraId="3F92FF9C" w14:textId="049D313C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9767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20</w:t>
                      </w:r>
                      <w:r w:rsidR="007E2C3D" w:rsidRPr="007E2C3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May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Wednesday of the </w:t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6</w:t>
                      </w:r>
                      <w:r w:rsidR="0018537D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18537D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18537D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8537D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21CE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Jim Lyons RIP</w:t>
                      </w:r>
                    </w:p>
                    <w:p w14:paraId="168ED7CC" w14:textId="79E1C531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9767C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59767C" w:rsidRPr="0059767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23006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The Ascension of the Lord</w:t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21CE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Mary Kelly’s 90</w:t>
                      </w:r>
                      <w:r w:rsidR="00121CEF" w:rsidRPr="00121CEF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21CE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Birthday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A052FB4" w14:textId="501EF52A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59767C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59767C" w:rsidRPr="0059767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Saint Rita of Cascia</w:t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21CE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Tom and Janet Matthews</w:t>
                      </w:r>
                    </w:p>
                    <w:p w14:paraId="6744D8D7" w14:textId="578FB4CB" w:rsidR="00D054A5" w:rsidRDefault="0003564F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59767C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59767C" w:rsidRPr="0059767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9767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Saturday</w:t>
                      </w:r>
                      <w:r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of the </w:t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6</w:t>
                      </w:r>
                      <w:r w:rsidRP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1CEF">
                        <w:rPr>
                          <w:rFonts w:ascii="Comic Sans MS" w:hAnsi="Comic Sans MS"/>
                          <w:sz w:val="16"/>
                          <w:szCs w:val="16"/>
                        </w:rPr>
                        <w:t>Wyn and Andrew Butler RIP</w:t>
                      </w:r>
                    </w:p>
                    <w:p w14:paraId="42AB02A8" w14:textId="6C781BD5" w:rsidR="0018537D" w:rsidRPr="00BB5C21" w:rsidRDefault="0018537D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59767C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Pr="001853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2300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43734183" w:rsidR="00A10F52" w:rsidRDefault="00CA39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AE0BEC3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1148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492" w14:textId="66CFB113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CHURCHES ARE CLOSED TO ALL ACTS OF WORSHIP UNTIL FURTHER NOTICE</w:t>
                            </w:r>
                          </w:p>
                          <w:p w14:paraId="1F9E7605" w14:textId="77777777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by order of the Bishops’ Conference of England and Wales (www.cbcew.org.uk)</w:t>
                            </w:r>
                          </w:p>
                          <w:p w14:paraId="060DBBB5" w14:textId="53EAE67A" w:rsidR="00E21053" w:rsidRPr="00E45EEB" w:rsidRDefault="00E21053" w:rsidP="00E45E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32.4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7aLQIAAFc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">
                <v:textbox>
                  <w:txbxContent>
                    <w:p w14:paraId="2816B492" w14:textId="66CFB113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CHURCHES ARE CLOSED TO ALL ACTS OF WORSHIP UNTIL FURTHER NOTICE</w:t>
                      </w:r>
                    </w:p>
                    <w:p w14:paraId="1F9E7605" w14:textId="77777777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by order of the Bishops’ Conference of England and Wales (www.cbcew.org.uk)</w:t>
                      </w:r>
                    </w:p>
                    <w:p w14:paraId="060DBBB5" w14:textId="53EAE67A" w:rsidR="00E21053" w:rsidRPr="00E45EEB" w:rsidRDefault="00E21053" w:rsidP="00E45E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E775" w14:textId="0E11298A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77777777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3122AB7" w14:textId="1645781D" w:rsidR="00BB7E8A" w:rsidRPr="00F6084B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1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 w:rsidR="00F6084B"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 w:rsidR="00F6084B"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72753E6E" w14:textId="77777777" w:rsidR="0048587C" w:rsidRPr="00CA39DA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276A8C50" w14:textId="26D70595" w:rsidR="00FC7418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The Diocese of Wrexham (</w:t>
      </w:r>
      <w:hyperlink r:id="rId12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www.rcdwxm.org.uk</w:t>
        </w:r>
      </w:hyperlink>
      <w:r w:rsidR="0048587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 xml:space="preserve">have a Facebook page - </w:t>
      </w:r>
      <w:hyperlink r:id="rId13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https://www.facebook.com/wrexhamdiocese/</w:t>
        </w:r>
      </w:hyperlink>
      <w:r w:rsidRPr="00CA39DA">
        <w:rPr>
          <w:rFonts w:ascii="Comic Sans MS" w:hAnsi="Comic Sans MS"/>
          <w:b/>
          <w:sz w:val="20"/>
          <w:szCs w:val="20"/>
        </w:rPr>
        <w:t xml:space="preserve"> </w:t>
      </w:r>
      <w:r w:rsidR="00CA39DA" w:rsidRPr="00CA39DA">
        <w:rPr>
          <w:rFonts w:ascii="Comic Sans MS" w:hAnsi="Comic Sans MS"/>
          <w:b/>
          <w:sz w:val="20"/>
          <w:szCs w:val="20"/>
        </w:rPr>
        <w:t>with links to their</w:t>
      </w:r>
      <w:r w:rsidRPr="00CA39DA">
        <w:rPr>
          <w:rFonts w:ascii="Comic Sans MS" w:hAnsi="Comic Sans MS"/>
          <w:b/>
          <w:sz w:val="20"/>
          <w:szCs w:val="20"/>
        </w:rPr>
        <w:t xml:space="preserve"> YouTube channel - </w:t>
      </w:r>
      <w:r>
        <w:rPr>
          <w:rFonts w:ascii="Comic Sans MS" w:hAnsi="Comic Sans MS"/>
          <w:b/>
          <w:sz w:val="20"/>
          <w:szCs w:val="20"/>
        </w:rPr>
        <w:t>where you can follow Bishop Peter live streaming Mass</w:t>
      </w:r>
      <w:r w:rsidR="00BB7E8A">
        <w:rPr>
          <w:rFonts w:ascii="Comic Sans MS" w:hAnsi="Comic Sans MS"/>
          <w:b/>
          <w:sz w:val="20"/>
          <w:szCs w:val="20"/>
        </w:rPr>
        <w:t xml:space="preserve"> and other servi</w:t>
      </w:r>
      <w:r w:rsidR="0048587C">
        <w:rPr>
          <w:rFonts w:ascii="Comic Sans MS" w:hAnsi="Comic Sans MS"/>
          <w:b/>
          <w:sz w:val="20"/>
          <w:szCs w:val="20"/>
        </w:rPr>
        <w:t>c</w:t>
      </w:r>
      <w:r w:rsidR="00BB7E8A">
        <w:rPr>
          <w:rFonts w:ascii="Comic Sans MS" w:hAnsi="Comic Sans MS"/>
          <w:b/>
          <w:sz w:val="20"/>
          <w:szCs w:val="20"/>
        </w:rPr>
        <w:t>es,</w:t>
      </w:r>
      <w:r>
        <w:rPr>
          <w:rFonts w:ascii="Comic Sans MS" w:hAnsi="Comic Sans MS"/>
          <w:b/>
          <w:sz w:val="20"/>
          <w:szCs w:val="20"/>
        </w:rPr>
        <w:t xml:space="preserve"> and also access videos of Mass</w:t>
      </w:r>
      <w:r w:rsidR="0048587C">
        <w:rPr>
          <w:rFonts w:ascii="Comic Sans MS" w:hAnsi="Comic Sans MS"/>
          <w:b/>
          <w:sz w:val="20"/>
          <w:szCs w:val="20"/>
        </w:rPr>
        <w:t>.</w:t>
      </w:r>
      <w:r w:rsidR="00CA39DA">
        <w:rPr>
          <w:rFonts w:ascii="Comic Sans MS" w:hAnsi="Comic Sans MS"/>
          <w:b/>
          <w:sz w:val="20"/>
          <w:szCs w:val="20"/>
        </w:rPr>
        <w:t xml:space="preserve"> He</w:t>
      </w:r>
      <w:r w:rsidR="00FC7418">
        <w:rPr>
          <w:rFonts w:ascii="Comic Sans MS" w:hAnsi="Comic Sans MS"/>
          <w:b/>
          <w:sz w:val="20"/>
          <w:szCs w:val="20"/>
        </w:rPr>
        <w:t xml:space="preserve"> will live stream Mass every Tuesday for a different Parish in his Diocese, and on a Thursday for NHS &amp; Social Care front-line workers, and for the sick and their families.</w:t>
      </w:r>
    </w:p>
    <w:p w14:paraId="0F284B83" w14:textId="77777777" w:rsidR="00A718AC" w:rsidRPr="00D303F3" w:rsidRDefault="00A718AC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DBBF851" w14:textId="007D76D6" w:rsidR="00782124" w:rsidRDefault="00782124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782124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684492A8" wp14:editId="789C00D3">
            <wp:extent cx="1698172" cy="7852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r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788" cy="78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DE45" w14:textId="77777777" w:rsidR="004E64D0" w:rsidRDefault="004E64D0" w:rsidP="00302219">
      <w:pPr>
        <w:shd w:val="clear" w:color="auto" w:fill="FFFFFF"/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56F8FB7D" w14:textId="22EF5387" w:rsidR="004E64D0" w:rsidRPr="004E64D0" w:rsidRDefault="009E6032" w:rsidP="00302219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  <w:t xml:space="preserve"> “Let us rediscover the beauty of praying the Rosary at home during May! At the end of each Rosary, we can recite a prayer asking for Mary’s intercession, that the Lord might free us from this pandemic, and life might serenely resume its normal course”</w:t>
      </w:r>
      <w:r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  <w:br/>
        <w:t>Pope Francis</w:t>
      </w:r>
    </w:p>
    <w:p w14:paraId="36FE0E24" w14:textId="51435CA3" w:rsidR="00040C95" w:rsidRPr="00D303F3" w:rsidRDefault="00040C95" w:rsidP="00A718AC">
      <w:pPr>
        <w:shd w:val="clear" w:color="auto" w:fill="FFFFFF"/>
        <w:jc w:val="center"/>
        <w:rPr>
          <w:rFonts w:ascii="Helvetica" w:hAnsi="Helvetica"/>
          <w:color w:val="1C1E21"/>
          <w:sz w:val="16"/>
          <w:szCs w:val="16"/>
          <w:shd w:val="clear" w:color="auto" w:fill="FFFFFF"/>
        </w:rPr>
      </w:pPr>
    </w:p>
    <w:p w14:paraId="31DB3C3D" w14:textId="063F68F5" w:rsidR="00D303F3" w:rsidRPr="00D303F3" w:rsidRDefault="00D303F3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Happy Birthday!!</w:t>
      </w:r>
      <w:r>
        <w:rPr>
          <w:rFonts w:ascii="Comic Sans MS" w:hAnsi="Comic Sans MS"/>
          <w:sz w:val="18"/>
          <w:szCs w:val="18"/>
        </w:rPr>
        <w:t xml:space="preserve"> to Mary Kelly, who will be 90 on Thursday 21</w:t>
      </w:r>
      <w:r w:rsidRPr="00D303F3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>!! She is now out of hospital and has moved to a nursing home</w:t>
      </w:r>
    </w:p>
    <w:p w14:paraId="42A2B4DF" w14:textId="77777777" w:rsidR="00D303F3" w:rsidRPr="00D303F3" w:rsidRDefault="00D303F3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296EDD9" w14:textId="60F36DEC" w:rsidR="00FC7418" w:rsidRP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16F313F4" w14:textId="77FA9088" w:rsidR="00545F16" w:rsidRDefault="00545F16" w:rsidP="004E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r w:rsidRPr="004E2893">
        <w:rPr>
          <w:rFonts w:ascii="Comic Sans MS" w:hAnsi="Comic Sans MS"/>
          <w:sz w:val="18"/>
          <w:szCs w:val="18"/>
        </w:rPr>
        <w:t xml:space="preserve">Baby Lewis, </w:t>
      </w:r>
      <w:r w:rsidR="00BE6827">
        <w:rPr>
          <w:rFonts w:ascii="Comic Sans MS" w:hAnsi="Comic Sans MS"/>
          <w:sz w:val="18"/>
          <w:szCs w:val="18"/>
        </w:rPr>
        <w:t>grandson of Pat and Les Thorn</w:t>
      </w:r>
      <w:r w:rsidR="004E2893">
        <w:rPr>
          <w:rFonts w:ascii="Comic Sans MS" w:hAnsi="Comic Sans MS"/>
          <w:sz w:val="18"/>
          <w:szCs w:val="18"/>
        </w:rPr>
        <w:t xml:space="preserve">ton, </w:t>
      </w:r>
      <w:r w:rsidRPr="004E2893">
        <w:rPr>
          <w:rFonts w:ascii="Comic Sans MS" w:hAnsi="Comic Sans MS"/>
          <w:sz w:val="18"/>
          <w:szCs w:val="18"/>
        </w:rPr>
        <w:t>who was born prematurely and is still in NICU.</w:t>
      </w:r>
    </w:p>
    <w:p w14:paraId="29E1714D" w14:textId="48C4681F" w:rsidR="00D303F3" w:rsidRDefault="00D303F3" w:rsidP="004E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Rosemary Bowden, who is now out of hospital and has moved to a nursing home.</w:t>
      </w:r>
    </w:p>
    <w:p w14:paraId="68FBFBA5" w14:textId="54111DB1" w:rsidR="00D303F3" w:rsidRDefault="00D303F3" w:rsidP="00D303F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The repose of the soul of </w:t>
      </w:r>
      <w:r>
        <w:rPr>
          <w:rFonts w:ascii="Comic Sans MS" w:hAnsi="Comic Sans MS"/>
          <w:sz w:val="18"/>
          <w:szCs w:val="18"/>
        </w:rPr>
        <w:t xml:space="preserve">Kath Ranson, Wrexham Diocesan Education </w:t>
      </w:r>
      <w:r w:rsidR="0020429A">
        <w:rPr>
          <w:rFonts w:ascii="Comic Sans MS" w:hAnsi="Comic Sans MS"/>
          <w:sz w:val="18"/>
          <w:szCs w:val="18"/>
        </w:rPr>
        <w:t>Secretary</w:t>
      </w:r>
      <w:r>
        <w:rPr>
          <w:rFonts w:ascii="Comic Sans MS" w:hAnsi="Comic Sans MS"/>
          <w:sz w:val="18"/>
          <w:szCs w:val="18"/>
        </w:rPr>
        <w:t>, w</w:t>
      </w:r>
      <w:r>
        <w:rPr>
          <w:rFonts w:ascii="Comic Sans MS" w:hAnsi="Comic Sans MS"/>
          <w:sz w:val="18"/>
          <w:szCs w:val="18"/>
        </w:rPr>
        <w:t>ho died last week.</w:t>
      </w:r>
    </w:p>
    <w:p w14:paraId="49AA3C25" w14:textId="5B6B38AD" w:rsidR="00D303F3" w:rsidRPr="00D303F3" w:rsidRDefault="00D303F3" w:rsidP="00D303F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All the </w:t>
      </w:r>
      <w:r w:rsidR="0020429A">
        <w:rPr>
          <w:rFonts w:ascii="Comic Sans MS" w:hAnsi="Comic Sans MS"/>
          <w:sz w:val="18"/>
          <w:szCs w:val="18"/>
        </w:rPr>
        <w:t xml:space="preserve">sick, </w:t>
      </w:r>
      <w:bookmarkStart w:id="2" w:name="_GoBack"/>
      <w:bookmarkEnd w:id="2"/>
      <w:r>
        <w:rPr>
          <w:rFonts w:ascii="Comic Sans MS" w:hAnsi="Comic Sans MS"/>
          <w:sz w:val="18"/>
          <w:szCs w:val="18"/>
        </w:rPr>
        <w:t>elderly and housebound of our Parish.</w:t>
      </w:r>
    </w:p>
    <w:p w14:paraId="5352AA3C" w14:textId="77777777" w:rsidR="00A718AC" w:rsidRPr="00D303F3" w:rsidRDefault="00A718AC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F847487" w14:textId="0C76E678" w:rsidR="00FD3D3A" w:rsidRPr="00CA39DA" w:rsidRDefault="00A718AC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>
        <w:rPr>
          <w:rFonts w:ascii="Comic Sans MS" w:hAnsi="Comic Sans MS"/>
          <w:sz w:val="18"/>
          <w:szCs w:val="18"/>
        </w:rPr>
        <w:t xml:space="preserve"> sends his best wishes - he is still well but self-isolating, and he remembers all of us in his prayers and daily Masses</w:t>
      </w:r>
      <w:r w:rsidR="004E3B19">
        <w:rPr>
          <w:rFonts w:ascii="Comic Sans MS" w:hAnsi="Comic Sans MS"/>
          <w:sz w:val="18"/>
          <w:szCs w:val="18"/>
        </w:rPr>
        <w:t>, and is praying for a swift and safe end to our current lockdown.</w:t>
      </w:r>
    </w:p>
    <w:p w14:paraId="2DF3965E" w14:textId="77777777" w:rsidR="000C4BC9" w:rsidRPr="00CA39DA" w:rsidRDefault="000C4BC9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EA092AC" w14:textId="77777777" w:rsidR="00CA39DA" w:rsidRDefault="000C4BC9" w:rsidP="00CA39D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49 Club – Connah’s Quay</w:t>
      </w:r>
      <w:r w:rsidR="00CA39DA">
        <w:rPr>
          <w:rFonts w:ascii="Comic Sans MS" w:hAnsi="Comic Sans MS"/>
          <w:sz w:val="18"/>
          <w:szCs w:val="18"/>
        </w:rPr>
        <w:t xml:space="preserve"> :- Just a reminder that</w:t>
      </w:r>
      <w:r>
        <w:rPr>
          <w:rFonts w:ascii="Comic Sans MS" w:hAnsi="Comic Sans MS"/>
          <w:sz w:val="18"/>
          <w:szCs w:val="18"/>
        </w:rPr>
        <w:t xml:space="preserve"> you can set up a Standing Order with your bank to pay</w:t>
      </w:r>
      <w:r w:rsidR="00CA39DA">
        <w:rPr>
          <w:rFonts w:ascii="Comic Sans MS" w:hAnsi="Comic Sans MS"/>
          <w:sz w:val="18"/>
          <w:szCs w:val="18"/>
        </w:rPr>
        <w:t xml:space="preserve"> your subs</w:t>
      </w:r>
      <w:r>
        <w:rPr>
          <w:rFonts w:ascii="Comic Sans MS" w:hAnsi="Comic Sans MS"/>
          <w:sz w:val="18"/>
          <w:szCs w:val="18"/>
        </w:rPr>
        <w:t xml:space="preserve"> monthly</w:t>
      </w:r>
      <w:r w:rsidR="00CA39DA">
        <w:rPr>
          <w:rFonts w:ascii="Comic Sans MS" w:hAnsi="Comic Sans MS"/>
          <w:sz w:val="18"/>
          <w:szCs w:val="18"/>
        </w:rPr>
        <w:t xml:space="preserve">, </w:t>
      </w:r>
      <w:r>
        <w:rPr>
          <w:rFonts w:ascii="Comic Sans MS" w:hAnsi="Comic Sans MS"/>
          <w:sz w:val="18"/>
          <w:szCs w:val="18"/>
        </w:rPr>
        <w:t>please contact Marilyn Jones on 07938854835</w:t>
      </w:r>
      <w:r w:rsidR="00CA39DA">
        <w:rPr>
          <w:rFonts w:ascii="Comic Sans MS" w:hAnsi="Comic Sans MS"/>
          <w:sz w:val="18"/>
          <w:szCs w:val="18"/>
        </w:rPr>
        <w:t xml:space="preserve"> for further details.</w:t>
      </w:r>
    </w:p>
    <w:p w14:paraId="4C229AC7" w14:textId="6127A886" w:rsidR="00E20D9C" w:rsidRPr="00D303F3" w:rsidRDefault="00CA39DA" w:rsidP="00CA39D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BB5C21">
        <w:rPr>
          <w:rFonts w:ascii="Comic Sans MS" w:hAnsi="Comic Sans MS"/>
          <w:sz w:val="18"/>
          <w:szCs w:val="18"/>
        </w:rPr>
        <w:t xml:space="preserve"> </w:t>
      </w: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CA39DA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6"/>
          <w:szCs w:val="16"/>
          <w:shd w:val="clear" w:color="auto" w:fill="FFFFFF"/>
        </w:rPr>
      </w:pPr>
    </w:p>
    <w:p w14:paraId="59E19E11" w14:textId="27CC85BB" w:rsidR="001B2278" w:rsidRPr="00CA39DA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: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Our Church</w:t>
      </w:r>
      <w:r w:rsidR="00F10CAB" w:rsidRPr="00CA39DA">
        <w:rPr>
          <w:rFonts w:ascii="Comic Sans MS" w:hAnsi="Comic Sans MS" w:cs="Segoe UI"/>
          <w:color w:val="000000"/>
          <w:sz w:val="18"/>
          <w:szCs w:val="18"/>
        </w:rPr>
        <w:t>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s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’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expenses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 xml:space="preserve">are still continuing during this 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Coronavirus crisis – Canon Joe would be very grateful if people could continue donating and putting the money to one side or in their Gift Aid envelopes</w:t>
      </w:r>
      <w:r w:rsidR="00494F3F">
        <w:rPr>
          <w:rFonts w:ascii="Comic Sans MS" w:hAnsi="Comic Sans MS" w:cs="Segoe UI"/>
          <w:color w:val="000000"/>
          <w:sz w:val="18"/>
          <w:szCs w:val="18"/>
        </w:rPr>
        <w:t>.</w:t>
      </w:r>
    </w:p>
    <w:p w14:paraId="3CB3CC20" w14:textId="3E0BDDBA" w:rsidR="00BB5C21" w:rsidRPr="00CA39DA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D303F3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2AA6"/>
    <w:rsid w:val="001836AC"/>
    <w:rsid w:val="0018373F"/>
    <w:rsid w:val="00184778"/>
    <w:rsid w:val="001848BF"/>
    <w:rsid w:val="00184A4E"/>
    <w:rsid w:val="00184E2A"/>
    <w:rsid w:val="00184EFC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99B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1F1E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893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3C0A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5D1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D8D"/>
    <w:rsid w:val="00E63083"/>
    <w:rsid w:val="00E63096"/>
    <w:rsid w:val="00E631EA"/>
    <w:rsid w:val="00E63234"/>
    <w:rsid w:val="00E63329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84B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http://www.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b.me/deesidecathol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nahsquaycatholicchurch.org.uk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AE76-9342-467B-A8C7-B96187AC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8</cp:revision>
  <cp:lastPrinted>2019-05-02T21:12:00Z</cp:lastPrinted>
  <dcterms:created xsi:type="dcterms:W3CDTF">2020-05-15T17:56:00Z</dcterms:created>
  <dcterms:modified xsi:type="dcterms:W3CDTF">2020-05-15T20:17:00Z</dcterms:modified>
</cp:coreProperties>
</file>